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6E" w:rsidRDefault="00706B6E" w:rsidP="00706B6E">
      <w:pPr>
        <w:pStyle w:val="a3"/>
        <w:ind w:left="4395"/>
      </w:pPr>
      <w:r>
        <w:t>Директору школы №1 города Санкт-Петербург</w:t>
      </w:r>
      <w:r>
        <w:br/>
        <w:t>Сергееву Антону Александровичу</w:t>
      </w:r>
      <w:r>
        <w:br/>
        <w:t>от Дмитриевой Александры Владимировны</w:t>
      </w:r>
    </w:p>
    <w:p w:rsidR="00706B6E" w:rsidRDefault="00706B6E" w:rsidP="00706B6E">
      <w:pPr>
        <w:pStyle w:val="a3"/>
        <w:jc w:val="center"/>
      </w:pPr>
      <w:r>
        <w:t>Заявление</w:t>
      </w:r>
    </w:p>
    <w:p w:rsidR="00706B6E" w:rsidRDefault="00706B6E" w:rsidP="00706B6E">
      <w:pPr>
        <w:pStyle w:val="a3"/>
        <w:ind w:firstLine="851"/>
      </w:pPr>
      <w:r>
        <w:t>Прошу разрешить моему сыну Дмитриеву Игорю Петровичу «22» января 200</w:t>
      </w:r>
      <w:r>
        <w:t>2</w:t>
      </w:r>
      <w:r>
        <w:t xml:space="preserve"> г.р., обучающемуся в 201</w:t>
      </w:r>
      <w:r>
        <w:t>7</w:t>
      </w:r>
      <w:r>
        <w:t>/201</w:t>
      </w:r>
      <w:r>
        <w:t>8</w:t>
      </w:r>
      <w:r>
        <w:t xml:space="preserve"> учебном году в 9 «А» классе не посещать школу с «10» сентября 201</w:t>
      </w:r>
      <w:r>
        <w:t>7 года по «20» сентября 2017</w:t>
      </w:r>
      <w:r>
        <w:t xml:space="preserve"> года по семейным обстоятельствам.</w:t>
      </w:r>
    </w:p>
    <w:p w:rsidR="00706B6E" w:rsidRDefault="00706B6E" w:rsidP="00706B6E">
      <w:pPr>
        <w:pStyle w:val="a3"/>
        <w:ind w:firstLine="851"/>
      </w:pPr>
      <w:r>
        <w:t>Ответственность за жизнь, здоровье и прохождение учебного материала во время отсутствия учащегося беру на себя.</w:t>
      </w:r>
    </w:p>
    <w:p w:rsidR="00706B6E" w:rsidRDefault="00706B6E" w:rsidP="00706B6E">
      <w:pPr>
        <w:pStyle w:val="a3"/>
      </w:pPr>
      <w:r>
        <w:t>09.09.201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</w:t>
      </w:r>
      <w:r>
        <w:t xml:space="preserve"> Дмитриева</w:t>
      </w:r>
    </w:p>
    <w:p w:rsidR="000127DB" w:rsidRDefault="000127DB">
      <w:bookmarkStart w:id="0" w:name="_GoBack"/>
      <w:bookmarkEnd w:id="0"/>
    </w:p>
    <w:sectPr w:rsidR="00012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DF" w:rsidRDefault="00252CDF" w:rsidP="00C8350D">
      <w:pPr>
        <w:spacing w:after="0" w:line="240" w:lineRule="auto"/>
      </w:pPr>
      <w:r>
        <w:separator/>
      </w:r>
    </w:p>
  </w:endnote>
  <w:endnote w:type="continuationSeparator" w:id="0">
    <w:p w:rsidR="00252CDF" w:rsidRDefault="00252CDF" w:rsidP="00C8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0D" w:rsidRDefault="00C83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0D" w:rsidRDefault="00C835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0D" w:rsidRDefault="00C83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DF" w:rsidRDefault="00252CDF" w:rsidP="00C8350D">
      <w:pPr>
        <w:spacing w:after="0" w:line="240" w:lineRule="auto"/>
      </w:pPr>
      <w:r>
        <w:separator/>
      </w:r>
    </w:p>
  </w:footnote>
  <w:footnote w:type="continuationSeparator" w:id="0">
    <w:p w:rsidR="00252CDF" w:rsidRDefault="00252CDF" w:rsidP="00C8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0D" w:rsidRDefault="00C835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0D" w:rsidRDefault="00C835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0D" w:rsidRDefault="00C83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6E"/>
    <w:rsid w:val="000127DB"/>
    <w:rsid w:val="00252CDF"/>
    <w:rsid w:val="00706B6E"/>
    <w:rsid w:val="00C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50D"/>
  </w:style>
  <w:style w:type="paragraph" w:styleId="a6">
    <w:name w:val="footer"/>
    <w:basedOn w:val="a"/>
    <w:link w:val="a7"/>
    <w:uiPriority w:val="99"/>
    <w:unhideWhenUsed/>
    <w:rsid w:val="00C8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2017-06-08T12:36:00Z</dcterms:created>
  <dcterms:modified xsi:type="dcterms:W3CDTF">2017-06-08T12:36:00Z</dcterms:modified>
</cp:coreProperties>
</file>